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67BC" w14:textId="30B20308" w:rsidR="0081154B" w:rsidRPr="00860870" w:rsidRDefault="0081154B" w:rsidP="00860870">
      <w:pPr>
        <w:pStyle w:val="Title"/>
        <w:rPr>
          <w:sz w:val="28"/>
        </w:rPr>
      </w:pPr>
      <w:r w:rsidRPr="00860870">
        <w:rPr>
          <w:sz w:val="28"/>
        </w:rPr>
        <w:t>My Rights and Responsibilities</w:t>
      </w:r>
      <w:r w:rsidR="00860870" w:rsidRPr="00860870">
        <w:rPr>
          <w:sz w:val="28"/>
        </w:rPr>
        <w:t xml:space="preserve"> </w:t>
      </w:r>
      <w:r w:rsidR="00501CE9" w:rsidRPr="00860870">
        <w:rPr>
          <w:sz w:val="28"/>
        </w:rPr>
        <w:t>as</w:t>
      </w:r>
      <w:r w:rsidRPr="00860870">
        <w:rPr>
          <w:sz w:val="28"/>
        </w:rPr>
        <w:t xml:space="preserve"> a Client of Family Outreach Center</w:t>
      </w:r>
    </w:p>
    <w:p w14:paraId="089E6D18" w14:textId="77777777" w:rsidR="0081154B" w:rsidRDefault="0081154B">
      <w:pPr>
        <w:pStyle w:val="Heading1"/>
      </w:pPr>
    </w:p>
    <w:p w14:paraId="40CBE45F" w14:textId="77777777" w:rsidR="0081154B" w:rsidRDefault="0081154B">
      <w:pPr>
        <w:pStyle w:val="Heading1"/>
        <w:rPr>
          <w:u w:val="single"/>
        </w:rPr>
      </w:pPr>
      <w:r>
        <w:rPr>
          <w:u w:val="single"/>
        </w:rPr>
        <w:t>Rights</w:t>
      </w:r>
    </w:p>
    <w:p w14:paraId="6904E242" w14:textId="77777777" w:rsidR="0081154B" w:rsidRDefault="0081154B">
      <w:pPr>
        <w:jc w:val="center"/>
        <w:rPr>
          <w:b/>
          <w:sz w:val="28"/>
        </w:rPr>
      </w:pPr>
    </w:p>
    <w:p w14:paraId="7B68DE55" w14:textId="77777777" w:rsidR="0081154B" w:rsidRDefault="0081154B">
      <w:pPr>
        <w:pStyle w:val="BodyText"/>
      </w:pPr>
      <w:r>
        <w:t>I understand that as a service recipient of Family Outreach Center I will maintain all rights guaranteed by local authorities and state and federal law.  I am also aware that I have the basic right to be treated with dignity and with r</w:t>
      </w:r>
      <w:bookmarkStart w:id="0" w:name="_GoBack"/>
      <w:bookmarkEnd w:id="0"/>
      <w:r>
        <w:t>espect.</w:t>
      </w:r>
    </w:p>
    <w:p w14:paraId="0126535A" w14:textId="77777777" w:rsidR="0081154B" w:rsidRDefault="0081154B">
      <w:pPr>
        <w:rPr>
          <w:sz w:val="24"/>
        </w:rPr>
      </w:pPr>
    </w:p>
    <w:p w14:paraId="36584989" w14:textId="77777777" w:rsidR="0081154B" w:rsidRDefault="0081154B">
      <w:pPr>
        <w:rPr>
          <w:sz w:val="24"/>
        </w:rPr>
      </w:pPr>
      <w:r>
        <w:rPr>
          <w:sz w:val="24"/>
        </w:rPr>
        <w:t>In addition, I have the right:</w:t>
      </w:r>
    </w:p>
    <w:p w14:paraId="7409DC31" w14:textId="77777777" w:rsidR="0081154B" w:rsidRDefault="0081154B">
      <w:pPr>
        <w:rPr>
          <w:sz w:val="24"/>
        </w:rPr>
      </w:pPr>
    </w:p>
    <w:p w14:paraId="39513DC9" w14:textId="77777777" w:rsidR="0081154B" w:rsidRDefault="008115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be informed about my rights as a client in a language or manner that I understand.</w:t>
      </w:r>
    </w:p>
    <w:p w14:paraId="7CBC16C4" w14:textId="77777777" w:rsidR="0081154B" w:rsidRDefault="008115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be treated with courtesy, respect and dignity as an individual.</w:t>
      </w:r>
    </w:p>
    <w:p w14:paraId="56C259BC" w14:textId="77777777" w:rsidR="0081154B" w:rsidRDefault="008115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receive prompt service to meet my individual needs.</w:t>
      </w:r>
    </w:p>
    <w:p w14:paraId="78F956F0" w14:textId="77777777" w:rsidR="0081154B" w:rsidRDefault="008115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have explained to me the services that I will receive.</w:t>
      </w:r>
    </w:p>
    <w:p w14:paraId="108926A2" w14:textId="77777777" w:rsidR="0081154B" w:rsidRDefault="008115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include who ever I may choose in my treatment experience.</w:t>
      </w:r>
    </w:p>
    <w:p w14:paraId="789BC8A0" w14:textId="77777777" w:rsidR="0081154B" w:rsidRDefault="008115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take an active part in developing my treatment plan and making any changes in my treatment plan that might be necessary.</w:t>
      </w:r>
    </w:p>
    <w:p w14:paraId="0B6C8FAC" w14:textId="77777777" w:rsidR="0081154B" w:rsidRDefault="008115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refuse to participate in a particular type of treatment and to be informed of the consequences for my refusal.</w:t>
      </w:r>
    </w:p>
    <w:p w14:paraId="5ED0828A" w14:textId="77777777" w:rsidR="0081154B" w:rsidRDefault="008115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have all information about me kept confidential unless I and/or my guardian gives written permission to release the information or it is required by law or a court.</w:t>
      </w:r>
    </w:p>
    <w:p w14:paraId="002CC5CC" w14:textId="77777777" w:rsidR="0081154B" w:rsidRDefault="008115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have access to a grievance procedure if I should object to the services that I am receiving or to how I am being treated.</w:t>
      </w:r>
    </w:p>
    <w:p w14:paraId="50ACD888" w14:textId="77777777" w:rsidR="0081154B" w:rsidRDefault="008115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have access to my written records according to agency procedures and conditions.</w:t>
      </w:r>
    </w:p>
    <w:p w14:paraId="11FBC6CE" w14:textId="77777777" w:rsidR="0081154B" w:rsidRDefault="008115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refuse to be involved in research, filming/photographed, taping or other such activities.  I further understand that my written permission will be secured before any of the activities outlined above could take place.</w:t>
      </w:r>
    </w:p>
    <w:p w14:paraId="03069632" w14:textId="77777777" w:rsidR="0081154B" w:rsidRDefault="008115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 know how much the </w:t>
      </w:r>
      <w:proofErr w:type="gramStart"/>
      <w:r>
        <w:rPr>
          <w:sz w:val="24"/>
        </w:rPr>
        <w:t>services</w:t>
      </w:r>
      <w:proofErr w:type="gramEnd"/>
      <w:r>
        <w:rPr>
          <w:sz w:val="24"/>
        </w:rPr>
        <w:t xml:space="preserve"> I receive will cost me, if there is a charge and how much I will have to pay.</w:t>
      </w:r>
    </w:p>
    <w:p w14:paraId="2EBCA8F9" w14:textId="77777777" w:rsidR="0081154B" w:rsidRDefault="008115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 refuse services even when court ordered, I understand that I may experience consequences as a result of my decision.</w:t>
      </w:r>
    </w:p>
    <w:p w14:paraId="16AB23C4" w14:textId="77777777" w:rsidR="0081154B" w:rsidRDefault="0081154B">
      <w:pPr>
        <w:pStyle w:val="Heading1"/>
        <w:rPr>
          <w:u w:val="single"/>
        </w:rPr>
      </w:pPr>
    </w:p>
    <w:p w14:paraId="3E87CF60" w14:textId="77777777" w:rsidR="0081154B" w:rsidRDefault="0081154B">
      <w:pPr>
        <w:pStyle w:val="Heading1"/>
        <w:rPr>
          <w:u w:val="single"/>
        </w:rPr>
      </w:pPr>
      <w:r>
        <w:rPr>
          <w:u w:val="single"/>
        </w:rPr>
        <w:t>Responsibilities</w:t>
      </w:r>
    </w:p>
    <w:p w14:paraId="7B2B600D" w14:textId="77777777" w:rsidR="0081154B" w:rsidRDefault="0081154B"/>
    <w:p w14:paraId="4A10CC2E" w14:textId="77777777" w:rsidR="0081154B" w:rsidRDefault="0081154B">
      <w:pPr>
        <w:pStyle w:val="BodyText"/>
      </w:pPr>
      <w:r>
        <w:t>I understand that as a service recipient of Family Outreach Center, I will be responsible:</w:t>
      </w:r>
    </w:p>
    <w:p w14:paraId="0175EB7D" w14:textId="77777777" w:rsidR="0081154B" w:rsidRDefault="0081154B">
      <w:pPr>
        <w:rPr>
          <w:sz w:val="24"/>
        </w:rPr>
      </w:pPr>
    </w:p>
    <w:p w14:paraId="23D7C7AB" w14:textId="77777777" w:rsidR="0081154B" w:rsidRDefault="0081154B" w:rsidP="00861A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provide clear and accurate information about myself.</w:t>
      </w:r>
    </w:p>
    <w:p w14:paraId="2813B9E0" w14:textId="77777777" w:rsidR="0081154B" w:rsidRDefault="008115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inform the agency receptionist of any change in my address, telephone number, income, or insurance coverage, etc. since my last visit to the agency.</w:t>
      </w:r>
    </w:p>
    <w:p w14:paraId="17CE81AF" w14:textId="77777777" w:rsidR="0081154B" w:rsidRDefault="00861A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 be present for </w:t>
      </w:r>
      <w:r w:rsidR="0081154B">
        <w:rPr>
          <w:sz w:val="24"/>
        </w:rPr>
        <w:t>all of my scheduled appointments on time.</w:t>
      </w:r>
    </w:p>
    <w:p w14:paraId="6851D45A" w14:textId="77777777" w:rsidR="0081154B" w:rsidRDefault="008115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cancel in advance (prefer twenty-four (24) hours whenever possible) my scheduled appointments when I will be unable to come to the agency.  I further understand that two consecutive canceled or no-show appointments could result in an interruption of my services.</w:t>
      </w:r>
    </w:p>
    <w:p w14:paraId="264C649D" w14:textId="77777777" w:rsidR="0081154B" w:rsidRDefault="0081154B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To participate actively in the planning of my treatment interventions throughout my treatment experience.</w:t>
      </w:r>
    </w:p>
    <w:p w14:paraId="5BBCAA02" w14:textId="77777777" w:rsidR="0081154B" w:rsidRDefault="008115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complete any therapeutic assignments given to me by my therapist between my scheduled appointments.</w:t>
      </w:r>
    </w:p>
    <w:p w14:paraId="6FD2F9CC" w14:textId="77777777" w:rsidR="0081154B" w:rsidRDefault="008115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pay any costs negotiated by myself and an agency representative for my services that are not covered by my insurance company, ex. Co-pays.</w:t>
      </w:r>
    </w:p>
    <w:p w14:paraId="0BC5F69B" w14:textId="77777777" w:rsidR="0081154B" w:rsidRDefault="008115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be considerate of the rights of others – either other service recipients or members of the agency staff.</w:t>
      </w:r>
    </w:p>
    <w:p w14:paraId="44925693" w14:textId="77777777" w:rsidR="0081154B" w:rsidRDefault="0081154B">
      <w:pPr>
        <w:rPr>
          <w:sz w:val="24"/>
        </w:rPr>
      </w:pPr>
    </w:p>
    <w:p w14:paraId="3D101D12" w14:textId="77777777" w:rsidR="0081154B" w:rsidRDefault="0081154B">
      <w:pPr>
        <w:rPr>
          <w:sz w:val="24"/>
        </w:rPr>
      </w:pPr>
      <w:r>
        <w:rPr>
          <w:sz w:val="24"/>
        </w:rPr>
        <w:t>I understand that as a service recipient that my services could involuntarily be terminated if one or more of the following behaviors occurred.</w:t>
      </w:r>
    </w:p>
    <w:p w14:paraId="2E3802F2" w14:textId="77777777" w:rsidR="0081154B" w:rsidRDefault="0081154B">
      <w:pPr>
        <w:rPr>
          <w:sz w:val="24"/>
        </w:rPr>
      </w:pPr>
    </w:p>
    <w:p w14:paraId="35D5DBBA" w14:textId="77777777" w:rsidR="0081154B" w:rsidRDefault="0081154B">
      <w:pPr>
        <w:pStyle w:val="BodyText"/>
        <w:numPr>
          <w:ilvl w:val="0"/>
          <w:numId w:val="3"/>
        </w:numPr>
        <w:tabs>
          <w:tab w:val="left" w:pos="360"/>
        </w:tabs>
      </w:pPr>
      <w:r>
        <w:t>a service recipient engages in a physical altercation with agency staff any time or place during service delivery.</w:t>
      </w:r>
    </w:p>
    <w:p w14:paraId="685B31EE" w14:textId="77777777" w:rsidR="0081154B" w:rsidRDefault="0081154B">
      <w:pPr>
        <w:tabs>
          <w:tab w:val="left" w:pos="360"/>
        </w:tabs>
        <w:rPr>
          <w:sz w:val="24"/>
        </w:rPr>
      </w:pPr>
    </w:p>
    <w:p w14:paraId="0D975C9E" w14:textId="77777777" w:rsidR="0081154B" w:rsidRDefault="0081154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 service recipient engages in a physical altercation with another service recipient on agency property.</w:t>
      </w:r>
    </w:p>
    <w:p w14:paraId="02C8D51F" w14:textId="77777777" w:rsidR="0081154B" w:rsidRDefault="0081154B">
      <w:pPr>
        <w:rPr>
          <w:sz w:val="24"/>
        </w:rPr>
      </w:pPr>
    </w:p>
    <w:p w14:paraId="6DA4B0D2" w14:textId="77777777" w:rsidR="0081154B" w:rsidRDefault="0081154B">
      <w:pPr>
        <w:numPr>
          <w:ilvl w:val="0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a service recipient makes threats to do bodily harm to agency staff and/or members of their families.</w:t>
      </w:r>
    </w:p>
    <w:p w14:paraId="622048B9" w14:textId="77777777" w:rsidR="0081154B" w:rsidRDefault="0081154B">
      <w:pPr>
        <w:rPr>
          <w:sz w:val="24"/>
        </w:rPr>
      </w:pPr>
    </w:p>
    <w:p w14:paraId="1940B476" w14:textId="13400066" w:rsidR="0081154B" w:rsidRPr="00501CE9" w:rsidRDefault="0081154B" w:rsidP="00183A5C">
      <w:pPr>
        <w:numPr>
          <w:ilvl w:val="0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a service recipient is in possession of a weapon on agency property.</w:t>
      </w:r>
    </w:p>
    <w:p w14:paraId="6257DC85" w14:textId="77777777" w:rsidR="0081154B" w:rsidRDefault="0081154B">
      <w:pPr>
        <w:rPr>
          <w:sz w:val="24"/>
        </w:rPr>
      </w:pPr>
    </w:p>
    <w:p w14:paraId="5FB3C95C" w14:textId="77777777" w:rsidR="0081154B" w:rsidRDefault="0081154B">
      <w:pPr>
        <w:rPr>
          <w:sz w:val="24"/>
        </w:rPr>
      </w:pPr>
      <w:r>
        <w:rPr>
          <w:sz w:val="24"/>
        </w:rPr>
        <w:t>I understand as a service recipient the agency has a flexible schedule of providing services to assist me and who ever is involved in my treatment to schedule appointment times convenient to my personal schedule.</w:t>
      </w:r>
    </w:p>
    <w:p w14:paraId="0F40AF9B" w14:textId="77777777" w:rsidR="0081154B" w:rsidRDefault="0081154B">
      <w:pPr>
        <w:rPr>
          <w:sz w:val="24"/>
        </w:rPr>
      </w:pPr>
    </w:p>
    <w:p w14:paraId="3F9D9757" w14:textId="77777777" w:rsidR="0081154B" w:rsidRDefault="00861A54">
      <w:pPr>
        <w:rPr>
          <w:sz w:val="24"/>
        </w:rPr>
      </w:pPr>
      <w:r>
        <w:rPr>
          <w:sz w:val="24"/>
        </w:rPr>
        <w:tab/>
        <w:t xml:space="preserve">Monday-Thursday </w:t>
      </w:r>
      <w:r>
        <w:rPr>
          <w:sz w:val="24"/>
        </w:rPr>
        <w:tab/>
      </w:r>
      <w:r w:rsidR="0081154B">
        <w:rPr>
          <w:sz w:val="24"/>
        </w:rPr>
        <w:tab/>
      </w:r>
      <w:r w:rsidR="0081154B">
        <w:rPr>
          <w:sz w:val="24"/>
        </w:rPr>
        <w:tab/>
        <w:t>8:30</w:t>
      </w:r>
      <w:r>
        <w:rPr>
          <w:sz w:val="24"/>
        </w:rPr>
        <w:t xml:space="preserve"> a.m. – 5</w:t>
      </w:r>
      <w:r w:rsidR="0081154B">
        <w:rPr>
          <w:sz w:val="24"/>
        </w:rPr>
        <w:t>:00 p.m.</w:t>
      </w:r>
    </w:p>
    <w:p w14:paraId="1BC3A9C4" w14:textId="77777777" w:rsidR="0081154B" w:rsidRDefault="0081154B">
      <w:pPr>
        <w:rPr>
          <w:sz w:val="24"/>
        </w:rPr>
      </w:pPr>
      <w:r>
        <w:rPr>
          <w:sz w:val="24"/>
        </w:rPr>
        <w:tab/>
        <w:t>F</w:t>
      </w:r>
      <w:r w:rsidR="00861A54">
        <w:rPr>
          <w:sz w:val="24"/>
        </w:rPr>
        <w:t>riday</w:t>
      </w:r>
      <w:r w:rsidR="00861A54">
        <w:rPr>
          <w:sz w:val="24"/>
        </w:rPr>
        <w:tab/>
      </w:r>
      <w:r w:rsidR="00861A54">
        <w:rPr>
          <w:sz w:val="24"/>
        </w:rPr>
        <w:tab/>
      </w:r>
      <w:r w:rsidR="00861A54">
        <w:rPr>
          <w:sz w:val="24"/>
        </w:rPr>
        <w:tab/>
      </w:r>
      <w:r w:rsidR="00861A54">
        <w:rPr>
          <w:sz w:val="24"/>
        </w:rPr>
        <w:tab/>
      </w:r>
      <w:r w:rsidR="00861A54">
        <w:rPr>
          <w:sz w:val="24"/>
        </w:rPr>
        <w:tab/>
        <w:t>8:30 a.m. – 12:00 p.m.</w:t>
      </w:r>
    </w:p>
    <w:p w14:paraId="3C5490C8" w14:textId="77777777" w:rsidR="0081154B" w:rsidRDefault="0081154B">
      <w:pPr>
        <w:rPr>
          <w:sz w:val="24"/>
        </w:rPr>
      </w:pPr>
    </w:p>
    <w:p w14:paraId="13431490" w14:textId="77777777" w:rsidR="0081154B" w:rsidRDefault="0081154B">
      <w:pPr>
        <w:rPr>
          <w:sz w:val="24"/>
        </w:rPr>
      </w:pPr>
      <w:r>
        <w:rPr>
          <w:sz w:val="24"/>
        </w:rPr>
        <w:t>My signature and/or that of my guardian or family will serve as my personal acknowledgement that my rights and responsibilities have been carefully reviewed and that I agree to assume my responsibilities throughout my treatment experience.</w:t>
      </w:r>
    </w:p>
    <w:p w14:paraId="0F788BDE" w14:textId="77777777" w:rsidR="0081154B" w:rsidRDefault="0081154B">
      <w:pPr>
        <w:rPr>
          <w:sz w:val="24"/>
        </w:rPr>
      </w:pPr>
    </w:p>
    <w:p w14:paraId="1E9A75ED" w14:textId="77777777" w:rsidR="0081154B" w:rsidRDefault="0081154B">
      <w:pPr>
        <w:rPr>
          <w:sz w:val="24"/>
        </w:rPr>
      </w:pPr>
    </w:p>
    <w:p w14:paraId="26AADA5E" w14:textId="77777777" w:rsidR="0081154B" w:rsidRDefault="0081154B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14:paraId="038816C1" w14:textId="77777777" w:rsidR="0081154B" w:rsidRDefault="0081154B">
      <w:pPr>
        <w:rPr>
          <w:sz w:val="24"/>
        </w:rPr>
      </w:pPr>
      <w:r>
        <w:rPr>
          <w:sz w:val="24"/>
        </w:rPr>
        <w:t xml:space="preserve">                   Client Name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Date</w:t>
      </w:r>
    </w:p>
    <w:p w14:paraId="16DD8BFC" w14:textId="77777777" w:rsidR="0081154B" w:rsidRDefault="0081154B">
      <w:pPr>
        <w:rPr>
          <w:sz w:val="24"/>
        </w:rPr>
      </w:pPr>
    </w:p>
    <w:p w14:paraId="4C4FF9EB" w14:textId="77777777" w:rsidR="0081154B" w:rsidRDefault="0081154B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14:paraId="33338F21" w14:textId="77777777" w:rsidR="0081154B" w:rsidRDefault="0081154B">
      <w:pPr>
        <w:rPr>
          <w:sz w:val="24"/>
        </w:rPr>
      </w:pPr>
      <w:r>
        <w:rPr>
          <w:sz w:val="24"/>
        </w:rPr>
        <w:t xml:space="preserve">               Parent/Guardian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Date</w:t>
      </w:r>
    </w:p>
    <w:p w14:paraId="5C06A7E6" w14:textId="77777777" w:rsidR="0081154B" w:rsidRDefault="0081154B">
      <w:pPr>
        <w:rPr>
          <w:sz w:val="24"/>
        </w:rPr>
      </w:pPr>
    </w:p>
    <w:p w14:paraId="06640444" w14:textId="77777777" w:rsidR="0081154B" w:rsidRDefault="0081154B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14:paraId="460452C9" w14:textId="77777777" w:rsidR="0081154B" w:rsidRDefault="0081154B">
      <w:pPr>
        <w:rPr>
          <w:b/>
          <w:color w:val="808080"/>
          <w:sz w:val="14"/>
        </w:rPr>
      </w:pPr>
      <w:r>
        <w:rPr>
          <w:sz w:val="24"/>
        </w:rPr>
        <w:t xml:space="preserve">              Agency Witness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Date</w:t>
      </w:r>
    </w:p>
    <w:sectPr w:rsidR="0081154B" w:rsidSect="00501CE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paperSrc w:first="11" w:other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B001" w14:textId="77777777" w:rsidR="00917CE2" w:rsidRDefault="00917CE2">
      <w:r>
        <w:separator/>
      </w:r>
    </w:p>
  </w:endnote>
  <w:endnote w:type="continuationSeparator" w:id="0">
    <w:p w14:paraId="3C9B1519" w14:textId="77777777" w:rsidR="00917CE2" w:rsidRDefault="0091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D819" w14:textId="77777777" w:rsidR="00712543" w:rsidRDefault="007125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4C0575" w14:textId="77777777" w:rsidR="00712543" w:rsidRDefault="0071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C8E6" w14:textId="1C9F5486" w:rsidR="00712543" w:rsidRDefault="00712543" w:rsidP="004F6446">
    <w:pPr>
      <w:pStyle w:val="Footer"/>
      <w:jc w:val="right"/>
      <w:rPr>
        <w:b/>
        <w:color w:val="808080"/>
        <w:sz w:val="16"/>
      </w:rPr>
    </w:pPr>
    <w:r>
      <w:rPr>
        <w:b/>
        <w:color w:val="808080"/>
        <w:sz w:val="16"/>
      </w:rPr>
      <w:t>Rev. 7/22/03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45D8" w14:textId="24D01E3E" w:rsidR="000627B7" w:rsidRPr="000805A7" w:rsidRDefault="000805A7" w:rsidP="000805A7">
    <w:pPr>
      <w:pStyle w:val="Footer"/>
      <w:jc w:val="right"/>
      <w:rPr>
        <w:b/>
        <w:color w:val="808080"/>
        <w:sz w:val="16"/>
      </w:rPr>
    </w:pPr>
    <w:r>
      <w:rPr>
        <w:b/>
        <w:color w:val="808080"/>
        <w:sz w:val="16"/>
      </w:rPr>
      <w:t>Rev. 7/22/03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7934D" w14:textId="77777777" w:rsidR="00917CE2" w:rsidRDefault="00917CE2">
      <w:r>
        <w:separator/>
      </w:r>
    </w:p>
  </w:footnote>
  <w:footnote w:type="continuationSeparator" w:id="0">
    <w:p w14:paraId="647634B3" w14:textId="77777777" w:rsidR="00917CE2" w:rsidRDefault="0091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FE529" w14:textId="4B8CEE8A" w:rsidR="000627B7" w:rsidRDefault="000805A7" w:rsidP="000805A7">
    <w:pPr>
      <w:pStyle w:val="Header"/>
      <w:jc w:val="center"/>
    </w:pPr>
    <w:r>
      <w:rPr>
        <w:noProof/>
      </w:rPr>
      <w:drawing>
        <wp:inline distT="0" distB="0" distL="0" distR="0" wp14:anchorId="217F3620" wp14:editId="284C2006">
          <wp:extent cx="1371600" cy="527538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Family Outreach Center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2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803E3" w14:textId="77777777" w:rsidR="000805A7" w:rsidRDefault="000805A7" w:rsidP="000805A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B8FC" w14:textId="5E573445" w:rsidR="00501CE9" w:rsidRDefault="00501CE9" w:rsidP="00501CE9">
    <w:pPr>
      <w:pStyle w:val="Header"/>
      <w:jc w:val="center"/>
    </w:pPr>
    <w:r>
      <w:rPr>
        <w:noProof/>
      </w:rPr>
      <w:drawing>
        <wp:inline distT="0" distB="0" distL="0" distR="0" wp14:anchorId="4177F92E" wp14:editId="51871AFA">
          <wp:extent cx="1371600" cy="52753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Family Outreach Center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2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D2191" w14:textId="77777777" w:rsidR="00501CE9" w:rsidRDefault="00501CE9" w:rsidP="00501C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76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02E68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CD97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5C"/>
    <w:rsid w:val="00017932"/>
    <w:rsid w:val="00024C0C"/>
    <w:rsid w:val="000627B7"/>
    <w:rsid w:val="000805A7"/>
    <w:rsid w:val="00183A5C"/>
    <w:rsid w:val="00255814"/>
    <w:rsid w:val="004F6446"/>
    <w:rsid w:val="00501CE9"/>
    <w:rsid w:val="00712543"/>
    <w:rsid w:val="0081154B"/>
    <w:rsid w:val="00860870"/>
    <w:rsid w:val="00861A54"/>
    <w:rsid w:val="009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13597BD"/>
  <w15:chartTrackingRefBased/>
  <w15:docId w15:val="{2CD6E8B1-4029-994E-8B34-9E81997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627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2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Rights and Responsibilities </vt:lpstr>
    </vt:vector>
  </TitlesOfParts>
  <Company>Family Outreach Center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Rights and Responsibilities </dc:title>
  <dc:subject/>
  <dc:creator>Rose Hammond</dc:creator>
  <cp:keywords/>
  <dc:description/>
  <cp:lastModifiedBy>Ericka Lozano-Buhl</cp:lastModifiedBy>
  <cp:revision>4</cp:revision>
  <cp:lastPrinted>2019-10-15T18:11:00Z</cp:lastPrinted>
  <dcterms:created xsi:type="dcterms:W3CDTF">2019-10-15T18:11:00Z</dcterms:created>
  <dcterms:modified xsi:type="dcterms:W3CDTF">2019-10-15T18:12:00Z</dcterms:modified>
</cp:coreProperties>
</file>